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EB" w:rsidRPr="000103EB" w:rsidRDefault="000103EB" w:rsidP="000103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0103EB">
        <w:rPr>
          <w:rFonts w:ascii="Calibri" w:eastAsia="Times New Roman" w:hAnsi="Calibri" w:cs="Calibri"/>
          <w:b/>
          <w:bCs/>
          <w:color w:val="1F4E79"/>
          <w:sz w:val="28"/>
          <w:szCs w:val="28"/>
          <w:u w:val="single"/>
          <w:lang w:eastAsia="es-ES"/>
        </w:rPr>
        <w:t>Anexo II - Curriculum Vitae (máximo dos folios).</w:t>
      </w:r>
    </w:p>
    <w:p w:rsidR="000103EB" w:rsidRPr="000103EB" w:rsidRDefault="000103EB" w:rsidP="000103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3E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Nombre y apellidos: </w:t>
      </w:r>
    </w:p>
    <w:tbl>
      <w:tblPr>
        <w:tblW w:w="9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2"/>
        <w:gridCol w:w="1943"/>
        <w:gridCol w:w="1027"/>
      </w:tblGrid>
      <w:tr w:rsidR="000103EB" w:rsidRPr="000103EB" w:rsidTr="006417EB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Merito alegado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Descripción y detalle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  <w:p w:rsidR="000103EB" w:rsidRPr="000103EB" w:rsidRDefault="000103EB" w:rsidP="000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Doc.</w:t>
            </w:r>
          </w:p>
          <w:p w:rsidR="000103EB" w:rsidRPr="000103EB" w:rsidRDefault="000103EB" w:rsidP="0001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adjunto</w:t>
            </w:r>
          </w:p>
        </w:tc>
      </w:tr>
      <w:tr w:rsidR="000103EB" w:rsidRPr="000103EB" w:rsidTr="006417EB">
        <w:trPr>
          <w:trHeight w:val="1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Titulación superior alegada (requisito mínimo)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103EB" w:rsidRPr="000103EB" w:rsidTr="006417EB">
        <w:trPr>
          <w:trHeight w:val="1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Experto/a en los programas de Adobe Photoshop, Illustrator, Indesign (requisito mínimo)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103EB" w:rsidRPr="000103EB" w:rsidTr="006417EB">
        <w:trPr>
          <w:trHeight w:val="8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Master en Diseño gráfico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103EB" w:rsidRPr="000103EB" w:rsidTr="006417EB">
        <w:trPr>
          <w:trHeight w:val="8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Formación complementaria en marketing digital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103EB" w:rsidRPr="000103EB" w:rsidTr="006417EB">
        <w:trPr>
          <w:trHeight w:val="1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Formación complementaria en diseño gráfico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103EB" w:rsidRPr="000103EB" w:rsidTr="006417EB">
        <w:trPr>
          <w:trHeight w:val="8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Otra formación complementaria: Mailchimp, PREZI, WORDPRESS, Inbound Marketing, HOOTSUITE, Gestor UCM, Analítica en RRSS y web, optimización y seo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103EB" w:rsidRPr="000103EB" w:rsidTr="006417EB">
        <w:trPr>
          <w:trHeight w:val="1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Experiencia laboral en Marketing digital, diseño gráfico, gestión de Redes Sociales, creación de campañas de pago en RRSS y similares (se admiten becas)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103EB" w:rsidRPr="000103EB" w:rsidTr="006417EB">
        <w:trPr>
          <w:trHeight w:val="1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Experiencia en manejo de  Mailchimp, PREZI, BIGMA</w:t>
            </w:r>
            <w:r w:rsidR="006417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</w:t>
            </w: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KER, WORDPRESS, Inbound Marketing, HOOTSUITE, Gestor UCM, Analítica en RRSS y web, optimización y seo.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103EB" w:rsidRPr="000103EB" w:rsidTr="006417EB">
        <w:trPr>
          <w:trHeight w:val="1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Nivel de Inglés igual o superior a C1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103EB" w:rsidRPr="000103EB" w:rsidTr="006417EB">
        <w:trPr>
          <w:trHeight w:val="1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Otros méritos complementarios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103EB" w:rsidRPr="000103EB" w:rsidTr="006417EB">
        <w:trPr>
          <w:trHeight w:val="1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Observaciones o datos de interés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3EB" w:rsidRPr="000103EB" w:rsidRDefault="000103EB" w:rsidP="000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0103EB" w:rsidRPr="000103EB" w:rsidRDefault="000103EB" w:rsidP="000103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3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103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103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0103EB" w:rsidRPr="000103EB" w:rsidRDefault="000103EB" w:rsidP="000103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3EB">
        <w:rPr>
          <w:rFonts w:ascii="Calibri" w:eastAsia="Times New Roman" w:hAnsi="Calibri" w:cs="Calibri"/>
          <w:color w:val="000000"/>
          <w:lang w:eastAsia="es-ES"/>
        </w:rPr>
        <w:t>Fecha y firma del candidato.</w:t>
      </w:r>
    </w:p>
    <w:p w:rsidR="00736DD7" w:rsidRDefault="00736DD7"/>
    <w:sectPr w:rsidR="00736DD7" w:rsidSect="002952D0">
      <w:pgSz w:w="11906" w:h="16838"/>
      <w:pgMar w:top="170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03A"/>
    <w:multiLevelType w:val="multilevel"/>
    <w:tmpl w:val="AA64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C6783"/>
    <w:multiLevelType w:val="multilevel"/>
    <w:tmpl w:val="9D66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D2487"/>
    <w:multiLevelType w:val="multilevel"/>
    <w:tmpl w:val="3198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76677"/>
    <w:multiLevelType w:val="multilevel"/>
    <w:tmpl w:val="3B20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53EC9"/>
    <w:multiLevelType w:val="multilevel"/>
    <w:tmpl w:val="EC2A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E34A7F"/>
    <w:multiLevelType w:val="multilevel"/>
    <w:tmpl w:val="587C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4"/>
    <w:lvlOverride w:ilvl="1">
      <w:lvl w:ilvl="1">
        <w:numFmt w:val="lowerLetter"/>
        <w:lvlText w:val="%2."/>
        <w:lvlJc w:val="left"/>
      </w:lvl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EB"/>
    <w:rsid w:val="000103EB"/>
    <w:rsid w:val="002952D0"/>
    <w:rsid w:val="00314892"/>
    <w:rsid w:val="0035334C"/>
    <w:rsid w:val="00426E54"/>
    <w:rsid w:val="00615B3E"/>
    <w:rsid w:val="006417EB"/>
    <w:rsid w:val="00736DD7"/>
    <w:rsid w:val="00AD099B"/>
    <w:rsid w:val="00D55B38"/>
    <w:rsid w:val="00E7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B97B2-58E3-4C82-BF5D-B2DBBA9A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426E54"/>
    <w:pPr>
      <w:widowControl w:val="0"/>
      <w:spacing w:after="0" w:line="240" w:lineRule="auto"/>
    </w:pPr>
    <w:rPr>
      <w:rFonts w:ascii="Calibri" w:eastAsia="Calibri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09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34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7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6848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450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3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843</Characters>
  <Application>Microsoft Office Word</Application>
  <DocSecurity>0</DocSecurity>
  <Lines>29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Pedrazuela Yuste</dc:creator>
  <cp:keywords/>
  <dc:description/>
  <cp:lastModifiedBy>Almudena Pedrazuela Yuste</cp:lastModifiedBy>
  <cp:revision>2</cp:revision>
  <dcterms:created xsi:type="dcterms:W3CDTF">2020-12-09T09:06:00Z</dcterms:created>
  <dcterms:modified xsi:type="dcterms:W3CDTF">2020-12-09T09:06:00Z</dcterms:modified>
</cp:coreProperties>
</file>