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9956F" w14:textId="1682AED8" w:rsidR="00D77975" w:rsidRDefault="00D81075" w:rsidP="00BD20C4">
      <w:pPr>
        <w:rPr>
          <w:b/>
          <w:bCs/>
          <w:sz w:val="48"/>
          <w:szCs w:val="24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2FA3C0F2" wp14:editId="63940E51">
            <wp:simplePos x="0" y="0"/>
            <wp:positionH relativeFrom="column">
              <wp:posOffset>3476099</wp:posOffset>
            </wp:positionH>
            <wp:positionV relativeFrom="paragraph">
              <wp:posOffset>99504</wp:posOffset>
            </wp:positionV>
            <wp:extent cx="1812181" cy="941808"/>
            <wp:effectExtent l="0" t="0" r="0" b="0"/>
            <wp:wrapNone/>
            <wp:docPr id="16631264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806" cy="94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ES"/>
        </w:rPr>
        <w:drawing>
          <wp:inline distT="0" distB="0" distL="0" distR="0" wp14:anchorId="365CE033" wp14:editId="44FB33C7">
            <wp:extent cx="1256030" cy="1158240"/>
            <wp:effectExtent l="0" t="0" r="1270" b="3810"/>
            <wp:docPr id="787062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83A145" w14:textId="7A2E03B7" w:rsidR="00D77975" w:rsidRDefault="00D77975" w:rsidP="00D77975">
      <w:pPr>
        <w:jc w:val="center"/>
        <w:rPr>
          <w:b/>
          <w:bCs/>
          <w:sz w:val="48"/>
          <w:szCs w:val="24"/>
        </w:rPr>
      </w:pPr>
    </w:p>
    <w:p w14:paraId="3E30D9B7" w14:textId="1D3F2A59" w:rsidR="00D81075" w:rsidRPr="00BD20C4" w:rsidRDefault="00D81075" w:rsidP="00D81075">
      <w:pPr>
        <w:jc w:val="center"/>
        <w:rPr>
          <w:sz w:val="36"/>
          <w:szCs w:val="36"/>
        </w:rPr>
      </w:pPr>
      <w:r w:rsidRPr="00BD20C4">
        <w:rPr>
          <w:sz w:val="36"/>
          <w:szCs w:val="36"/>
        </w:rPr>
        <w:t>Trabajo Fin de Máster</w:t>
      </w:r>
    </w:p>
    <w:p w14:paraId="005CA551" w14:textId="2E7A5D86" w:rsidR="00D81075" w:rsidRPr="00D77975" w:rsidRDefault="00D81075" w:rsidP="00D81075">
      <w:pPr>
        <w:jc w:val="center"/>
        <w:rPr>
          <w:b/>
          <w:bCs/>
          <w:sz w:val="44"/>
          <w:szCs w:val="24"/>
        </w:rPr>
      </w:pPr>
      <w:r w:rsidRPr="00D77975">
        <w:rPr>
          <w:b/>
          <w:bCs/>
          <w:sz w:val="44"/>
          <w:szCs w:val="24"/>
        </w:rPr>
        <w:t xml:space="preserve">Título </w:t>
      </w:r>
      <w:r>
        <w:rPr>
          <w:b/>
          <w:bCs/>
          <w:sz w:val="44"/>
          <w:szCs w:val="24"/>
        </w:rPr>
        <w:t>en castellano</w:t>
      </w:r>
    </w:p>
    <w:p w14:paraId="7D3EB338" w14:textId="77777777" w:rsidR="00D81075" w:rsidRDefault="00D81075" w:rsidP="00D81075">
      <w:pPr>
        <w:jc w:val="center"/>
        <w:rPr>
          <w:b/>
          <w:bCs/>
          <w:sz w:val="44"/>
          <w:szCs w:val="24"/>
        </w:rPr>
      </w:pPr>
      <w:r w:rsidRPr="00D77975">
        <w:rPr>
          <w:b/>
          <w:bCs/>
          <w:sz w:val="44"/>
          <w:szCs w:val="24"/>
        </w:rPr>
        <w:t>Título en inglés</w:t>
      </w:r>
      <w:bookmarkStart w:id="0" w:name="_GoBack"/>
      <w:bookmarkEnd w:id="0"/>
    </w:p>
    <w:p w14:paraId="6BCE836B" w14:textId="77777777" w:rsidR="00D77975" w:rsidRDefault="00D77975" w:rsidP="00D77975">
      <w:pPr>
        <w:jc w:val="center"/>
        <w:rPr>
          <w:b/>
          <w:bCs/>
          <w:sz w:val="48"/>
          <w:szCs w:val="24"/>
        </w:rPr>
      </w:pPr>
    </w:p>
    <w:p w14:paraId="6C949847" w14:textId="77777777" w:rsidR="00D77975" w:rsidRPr="00D77975" w:rsidRDefault="00D77975" w:rsidP="00D77975">
      <w:pPr>
        <w:jc w:val="center"/>
        <w:rPr>
          <w:b/>
          <w:bCs/>
          <w:sz w:val="48"/>
          <w:szCs w:val="24"/>
        </w:rPr>
      </w:pPr>
    </w:p>
    <w:p w14:paraId="437DB9AF" w14:textId="6E6CD835" w:rsidR="00D77975" w:rsidRPr="00D77975" w:rsidRDefault="00D77975" w:rsidP="00D77975">
      <w:pPr>
        <w:jc w:val="center"/>
        <w:rPr>
          <w:b/>
          <w:bCs/>
          <w:sz w:val="36"/>
          <w:szCs w:val="24"/>
        </w:rPr>
      </w:pPr>
      <w:r w:rsidRPr="00D77975">
        <w:rPr>
          <w:b/>
          <w:bCs/>
          <w:sz w:val="36"/>
          <w:szCs w:val="24"/>
        </w:rPr>
        <w:t>Autoría:</w:t>
      </w:r>
    </w:p>
    <w:p w14:paraId="494950BB" w14:textId="647293F6" w:rsidR="00D77975" w:rsidRPr="000306ED" w:rsidRDefault="00D77975" w:rsidP="00D77975">
      <w:pPr>
        <w:jc w:val="center"/>
        <w:rPr>
          <w:b/>
          <w:bCs/>
          <w:sz w:val="24"/>
          <w:szCs w:val="24"/>
        </w:rPr>
      </w:pPr>
      <w:r w:rsidRPr="000306ED">
        <w:rPr>
          <w:b/>
          <w:bCs/>
          <w:sz w:val="24"/>
          <w:szCs w:val="24"/>
        </w:rPr>
        <w:t>Responsable de la tutorización:</w:t>
      </w:r>
    </w:p>
    <w:p w14:paraId="6DED7D53" w14:textId="4A0F0538" w:rsidR="000306ED" w:rsidRDefault="000306ED" w:rsidP="00D77975">
      <w:pPr>
        <w:jc w:val="center"/>
        <w:rPr>
          <w:b/>
          <w:bCs/>
          <w:sz w:val="28"/>
          <w:szCs w:val="28"/>
        </w:rPr>
      </w:pPr>
    </w:p>
    <w:p w14:paraId="1F1D67D0" w14:textId="6C3C1FFD" w:rsidR="000306ED" w:rsidRDefault="000306ED">
      <w:pPr>
        <w:rPr>
          <w:b/>
          <w:bCs/>
          <w:sz w:val="28"/>
          <w:szCs w:val="28"/>
        </w:rPr>
      </w:pPr>
    </w:p>
    <w:p w14:paraId="1BF5F76B" w14:textId="11B9D465" w:rsidR="00986A01" w:rsidRPr="00BD20C4" w:rsidRDefault="00986A01" w:rsidP="00BD20C4">
      <w:pPr>
        <w:jc w:val="center"/>
        <w:rPr>
          <w:b/>
          <w:smallCaps/>
          <w:sz w:val="28"/>
          <w:szCs w:val="28"/>
        </w:rPr>
      </w:pPr>
      <w:r w:rsidRPr="00BD20C4">
        <w:rPr>
          <w:b/>
          <w:smallCaps/>
          <w:sz w:val="28"/>
          <w:szCs w:val="28"/>
        </w:rPr>
        <w:t>Máster Universitario en Historia del Arte Contemporáneo y Cultura Visual</w:t>
      </w:r>
    </w:p>
    <w:p w14:paraId="39CDBC8B" w14:textId="12CE4C30" w:rsidR="005B6FC3" w:rsidRPr="000306ED" w:rsidRDefault="00D81075" w:rsidP="00BD20C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Madrid, mes, </w:t>
      </w:r>
      <w:r w:rsidR="005B6FC3" w:rsidRPr="000306ED">
        <w:rPr>
          <w:b/>
          <w:bCs/>
          <w:sz w:val="24"/>
          <w:szCs w:val="24"/>
        </w:rPr>
        <w:t>año</w:t>
      </w:r>
    </w:p>
    <w:p w14:paraId="36108C97" w14:textId="1B97A68B" w:rsidR="00986A01" w:rsidRPr="000306ED" w:rsidRDefault="00986A01" w:rsidP="00BD20C4">
      <w:pPr>
        <w:jc w:val="center"/>
        <w:rPr>
          <w:sz w:val="24"/>
          <w:szCs w:val="24"/>
        </w:rPr>
      </w:pPr>
      <w:r w:rsidRPr="000306ED">
        <w:rPr>
          <w:b/>
          <w:bCs/>
          <w:sz w:val="24"/>
          <w:szCs w:val="24"/>
        </w:rPr>
        <w:t>Número de palabras</w:t>
      </w:r>
      <w:r w:rsidR="00A3710E" w:rsidRPr="000306ED">
        <w:rPr>
          <w:sz w:val="24"/>
          <w:szCs w:val="24"/>
        </w:rPr>
        <w:t xml:space="preserve"> </w:t>
      </w:r>
    </w:p>
    <w:p w14:paraId="277F2D86" w14:textId="51D5F511" w:rsidR="00986A01" w:rsidRPr="000306ED" w:rsidRDefault="00986A01">
      <w:pPr>
        <w:rPr>
          <w:sz w:val="24"/>
          <w:szCs w:val="24"/>
        </w:rPr>
      </w:pPr>
    </w:p>
    <w:sectPr w:rsidR="00986A01" w:rsidRPr="000306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F2CF8FC" w16cex:dateUtc="2024-07-15T09:11:00Z"/>
  <w16cex:commentExtensible w16cex:durableId="7789B8BB" w16cex:dateUtc="2024-07-12T20:59:00Z"/>
  <w16cex:commentExtensible w16cex:durableId="4A3DCC9A" w16cex:dateUtc="2024-07-15T09:13:00Z"/>
  <w16cex:commentExtensible w16cex:durableId="3967B903" w16cex:dateUtc="2024-07-15T09:13:00Z"/>
  <w16cex:commentExtensible w16cex:durableId="121F7CCE" w16cex:dateUtc="2024-07-15T09:13:00Z"/>
  <w16cex:commentExtensible w16cex:durableId="2CF731EF" w16cex:dateUtc="2024-07-12T2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62FC470" w16cid:durableId="38454C94"/>
  <w16cid:commentId w16cid:paraId="70DC65B9" w16cid:durableId="5F2CF8FC"/>
  <w16cid:commentId w16cid:paraId="22194458" w16cid:durableId="7789B8BB"/>
  <w16cid:commentId w16cid:paraId="1BEA6A2B" w16cid:durableId="4A3DCC9A"/>
  <w16cid:commentId w16cid:paraId="32B948E9" w16cid:durableId="3967B903"/>
  <w16cid:commentId w16cid:paraId="1BD15F69" w16cid:durableId="259B5C85"/>
  <w16cid:commentId w16cid:paraId="67A5CD96" w16cid:durableId="121F7CCE"/>
  <w16cid:commentId w16cid:paraId="78701506" w16cid:durableId="2CF731EF"/>
  <w16cid:commentId w16cid:paraId="4E48BB88" w16cid:durableId="0E128A1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0F31F5" w14:textId="77777777" w:rsidR="007E2BEF" w:rsidRDefault="007E2BEF" w:rsidP="003309A0">
      <w:pPr>
        <w:spacing w:after="0" w:line="240" w:lineRule="auto"/>
      </w:pPr>
      <w:r>
        <w:separator/>
      </w:r>
    </w:p>
  </w:endnote>
  <w:endnote w:type="continuationSeparator" w:id="0">
    <w:p w14:paraId="6777EFD4" w14:textId="77777777" w:rsidR="007E2BEF" w:rsidRDefault="007E2BEF" w:rsidP="00330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50A3B" w14:textId="77777777" w:rsidR="007E2BEF" w:rsidRDefault="007E2BEF" w:rsidP="003309A0">
      <w:pPr>
        <w:spacing w:after="0" w:line="240" w:lineRule="auto"/>
      </w:pPr>
      <w:r>
        <w:separator/>
      </w:r>
    </w:p>
  </w:footnote>
  <w:footnote w:type="continuationSeparator" w:id="0">
    <w:p w14:paraId="51EC454E" w14:textId="77777777" w:rsidR="007E2BEF" w:rsidRDefault="007E2BEF" w:rsidP="00330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2816C" w14:textId="703103B6" w:rsidR="003309A0" w:rsidRDefault="00D77975" w:rsidP="00BD20C4">
    <w:pPr>
      <w:rPr>
        <w:sz w:val="28"/>
        <w:szCs w:val="28"/>
      </w:rPr>
    </w:pPr>
    <w:r w:rsidRPr="000306ED">
      <w:rPr>
        <w:b/>
        <w:bCs/>
        <w:sz w:val="28"/>
        <w:szCs w:val="28"/>
      </w:rPr>
      <w:t>Modelo de portada de TFM</w:t>
    </w:r>
    <w:r w:rsidRPr="000306ED">
      <w:rPr>
        <w:sz w:val="28"/>
        <w:szCs w:val="28"/>
      </w:rPr>
      <w:t xml:space="preserve"> </w:t>
    </w:r>
  </w:p>
  <w:p w14:paraId="45ABD5B5" w14:textId="77777777" w:rsidR="00BD20C4" w:rsidRDefault="00BD20C4" w:rsidP="00BD20C4"/>
  <w:p w14:paraId="41BF0F0E" w14:textId="77777777" w:rsidR="0024324A" w:rsidRDefault="0024324A" w:rsidP="00BD20C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A01"/>
    <w:rsid w:val="000306ED"/>
    <w:rsid w:val="00124CD8"/>
    <w:rsid w:val="00194751"/>
    <w:rsid w:val="001D18D9"/>
    <w:rsid w:val="00206740"/>
    <w:rsid w:val="0024324A"/>
    <w:rsid w:val="003309A0"/>
    <w:rsid w:val="00535C89"/>
    <w:rsid w:val="00560880"/>
    <w:rsid w:val="005B6FC3"/>
    <w:rsid w:val="005C7998"/>
    <w:rsid w:val="005E2D23"/>
    <w:rsid w:val="006B2987"/>
    <w:rsid w:val="007E2BEF"/>
    <w:rsid w:val="008434D7"/>
    <w:rsid w:val="00867685"/>
    <w:rsid w:val="00981092"/>
    <w:rsid w:val="00986A01"/>
    <w:rsid w:val="00990A6D"/>
    <w:rsid w:val="00A3710E"/>
    <w:rsid w:val="00BD20C4"/>
    <w:rsid w:val="00C02401"/>
    <w:rsid w:val="00CD5AEE"/>
    <w:rsid w:val="00D17BC6"/>
    <w:rsid w:val="00D77975"/>
    <w:rsid w:val="00D81075"/>
    <w:rsid w:val="00E00CA7"/>
    <w:rsid w:val="00E37EF8"/>
    <w:rsid w:val="00E8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1BC2A"/>
  <w15:chartTrackingRefBased/>
  <w15:docId w15:val="{7073EB71-BE25-44ED-9B6C-5A671025F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986A0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86A0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86A0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6A0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6A01"/>
    <w:rPr>
      <w:b/>
      <w:bCs/>
      <w:sz w:val="20"/>
      <w:szCs w:val="20"/>
    </w:rPr>
  </w:style>
  <w:style w:type="paragraph" w:styleId="StandardWeb">
    <w:name w:val="Normal (Web)"/>
    <w:basedOn w:val="Standard"/>
    <w:uiPriority w:val="99"/>
    <w:semiHidden/>
    <w:unhideWhenUsed/>
    <w:rsid w:val="00986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Kopfzeile">
    <w:name w:val="header"/>
    <w:basedOn w:val="Standard"/>
    <w:link w:val="KopfzeileZchn"/>
    <w:uiPriority w:val="99"/>
    <w:unhideWhenUsed/>
    <w:rsid w:val="00330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309A0"/>
  </w:style>
  <w:style w:type="paragraph" w:styleId="Fuzeile">
    <w:name w:val="footer"/>
    <w:basedOn w:val="Standard"/>
    <w:link w:val="FuzeileZchn"/>
    <w:uiPriority w:val="99"/>
    <w:unhideWhenUsed/>
    <w:rsid w:val="00330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309A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7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7975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D810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51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16/09/relationships/commentsIds" Target="commentsId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Meras</dc:creator>
  <cp:keywords/>
  <dc:description/>
  <cp:lastModifiedBy>Alicia</cp:lastModifiedBy>
  <cp:revision>5</cp:revision>
  <dcterms:created xsi:type="dcterms:W3CDTF">2024-07-15T09:14:00Z</dcterms:created>
  <dcterms:modified xsi:type="dcterms:W3CDTF">2024-07-15T09:24:00Z</dcterms:modified>
</cp:coreProperties>
</file>